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DB" w:rsidRPr="00123786" w:rsidRDefault="00843DDB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843DDB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3DDB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67869" w:rsidRPr="00843DDB">
        <w:rPr>
          <w:rFonts w:ascii="Times New Roman" w:hAnsi="Times New Roman" w:cs="Times New Roman"/>
          <w:b/>
          <w:bCs/>
        </w:rPr>
        <w:t>ЛЫХМА</w:t>
      </w:r>
    </w:p>
    <w:p w:rsidR="00D65F9D" w:rsidRPr="00843DDB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3DDB">
        <w:rPr>
          <w:rFonts w:ascii="Times New Roman" w:hAnsi="Times New Roman" w:cs="Times New Roman"/>
          <w:b/>
          <w:bCs/>
        </w:rPr>
        <w:t>БЕЛОЯРСКИЙ РАЙОН</w:t>
      </w:r>
    </w:p>
    <w:p w:rsidR="00D65F9D" w:rsidRPr="00CB3D12" w:rsidRDefault="00D65F9D" w:rsidP="00D65F9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167869" w:rsidRDefault="007542AD" w:rsidP="00D65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F9D" w:rsidRPr="00CB3D12" w:rsidRDefault="00D65F9D" w:rsidP="00D65F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CB3D12" w:rsidRDefault="00D65F9D" w:rsidP="00D65F9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67869">
        <w:rPr>
          <w:rFonts w:ascii="Times New Roman" w:hAnsi="Times New Roman" w:cs="Times New Roman"/>
        </w:rPr>
        <w:t>ЛЫХМА</w:t>
      </w: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542AD">
        <w:rPr>
          <w:rFonts w:ascii="Times New Roman" w:hAnsi="Times New Roman" w:cs="Times New Roman"/>
          <w:color w:val="000000"/>
          <w:sz w:val="24"/>
          <w:szCs w:val="24"/>
        </w:rPr>
        <w:t xml:space="preserve">06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года                                                                                                  </w:t>
      </w:r>
      <w:r w:rsidR="007542A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542AD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F35499" w:rsidRDefault="00D65F9D" w:rsidP="00D6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65F9D" w:rsidRPr="00E31319" w:rsidRDefault="00D65F9D" w:rsidP="0084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99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2AD" w:rsidRPr="00123786" w:rsidRDefault="007542A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Pr="00291D05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 от 19 ноября 2010 года № 55</w:t>
      </w:r>
      <w:r w:rsidRPr="00291D05">
        <w:rPr>
          <w:rFonts w:ascii="Times New Roman" w:hAnsi="Times New Roman" w:cs="Times New Roman"/>
          <w:sz w:val="24"/>
          <w:szCs w:val="24"/>
        </w:rPr>
        <w:t xml:space="preserve">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Pr="00E3131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9311E">
        <w:rPr>
          <w:rFonts w:ascii="Times New Roman" w:hAnsi="Times New Roman" w:cs="Times New Roman"/>
          <w:color w:val="000000"/>
          <w:sz w:val="24"/>
          <w:szCs w:val="24"/>
        </w:rPr>
        <w:t>23 декабря   2013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43D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9311E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8234B">
        <w:rPr>
          <w:rFonts w:ascii="Times New Roman" w:hAnsi="Times New Roman" w:cs="Times New Roman"/>
          <w:sz w:val="24"/>
          <w:szCs w:val="24"/>
        </w:rPr>
        <w:t>» изменение,</w:t>
      </w:r>
      <w:proofErr w:type="gramEnd"/>
      <w:r w:rsidRPr="0048234B">
        <w:rPr>
          <w:rFonts w:ascii="Times New Roman" w:hAnsi="Times New Roman" w:cs="Times New Roman"/>
          <w:sz w:val="24"/>
          <w:szCs w:val="24"/>
        </w:rPr>
        <w:t xml:space="preserve"> изложив пункт </w:t>
      </w:r>
      <w:r w:rsidRPr="00F35499">
        <w:rPr>
          <w:rFonts w:ascii="Times New Roman" w:hAnsi="Times New Roman" w:cs="Times New Roman"/>
          <w:sz w:val="24"/>
          <w:szCs w:val="24"/>
        </w:rPr>
        <w:t>2.12</w:t>
      </w:r>
      <w:r w:rsidR="00843DDB">
        <w:rPr>
          <w:rFonts w:ascii="Times New Roman" w:hAnsi="Times New Roman" w:cs="Times New Roman"/>
          <w:sz w:val="24"/>
          <w:szCs w:val="24"/>
        </w:rPr>
        <w:t xml:space="preserve"> 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D65F9D" w:rsidRPr="00A81E6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65F9D" w:rsidRPr="006F775C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65F9D" w:rsidRPr="006F775C" w:rsidRDefault="00D65F9D" w:rsidP="00D6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5F9D" w:rsidRPr="00A671E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B4232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№386н.</w:t>
      </w:r>
    </w:p>
    <w:p w:rsidR="00D65F9D" w:rsidRPr="00291D05" w:rsidRDefault="00D65F9D" w:rsidP="00D65F9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D65F9D" w:rsidRPr="00A5109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</w:t>
      </w:r>
      <w:r w:rsidR="00843DDB">
        <w:rPr>
          <w:rFonts w:ascii="Times New Roman" w:hAnsi="Times New Roman" w:cs="Times New Roman"/>
          <w:sz w:val="24"/>
          <w:szCs w:val="24"/>
        </w:rPr>
        <w:t xml:space="preserve"> </w:t>
      </w:r>
      <w:r w:rsidR="00167869">
        <w:rPr>
          <w:rFonts w:ascii="Times New Roman" w:hAnsi="Times New Roman" w:cs="Times New Roman"/>
          <w:sz w:val="24"/>
          <w:szCs w:val="24"/>
        </w:rPr>
        <w:t>Денисову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DB" w:rsidRDefault="00843DDB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9" w:rsidRDefault="00167869" w:rsidP="001678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5E5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15E5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5E52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167869" w:rsidRPr="00715E52" w:rsidRDefault="00167869" w:rsidP="00167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bookmarkEnd w:id="0"/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65F9D" w:rsidSect="00DF4B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9D"/>
    <w:rsid w:val="00167869"/>
    <w:rsid w:val="0029311E"/>
    <w:rsid w:val="004B7551"/>
    <w:rsid w:val="00500C70"/>
    <w:rsid w:val="00691DEE"/>
    <w:rsid w:val="007542AD"/>
    <w:rsid w:val="00843DDB"/>
    <w:rsid w:val="00950DDD"/>
    <w:rsid w:val="009A7F15"/>
    <w:rsid w:val="00B42327"/>
    <w:rsid w:val="00BE5CB9"/>
    <w:rsid w:val="00D65F9D"/>
    <w:rsid w:val="00E3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2016-05-26T11:01:00Z</cp:lastPrinted>
  <dcterms:created xsi:type="dcterms:W3CDTF">2016-05-24T11:06:00Z</dcterms:created>
  <dcterms:modified xsi:type="dcterms:W3CDTF">2016-06-03T08:46:00Z</dcterms:modified>
</cp:coreProperties>
</file>